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4913" w14:textId="711B1C51" w:rsidR="00135D3B" w:rsidRDefault="00135D3B" w:rsidP="00135D3B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135D3B">
        <w:rPr>
          <w:rFonts w:ascii="Times New Roman" w:hAnsi="Times New Roman" w:cs="Times New Roman"/>
          <w:b/>
          <w:bCs/>
          <w:sz w:val="28"/>
          <w:szCs w:val="28"/>
          <w:lang w:val="el-GR"/>
        </w:rPr>
        <w:t>ΧΑΙΡΕΤΙΣΜΟΣ ΓΙΩΡΓΟΥ ΕΡΩΤΟΚΡΙΤΟΥ ΣΤΟ ΣΕΜΙΝΑΡΙΟ ΓΙΑ ΤΟ ΠΕΡΙΒΑΛΛΟΝ ΠΟΥ ΕΓΙΝΕ ΣΤΟ ΑΝΩΤΑΤΟ ΔΙΚΑΣΤΗΡΙΟ</w:t>
      </w:r>
    </w:p>
    <w:p w14:paraId="3A039315" w14:textId="6F3A6F93" w:rsidR="00135D3B" w:rsidRPr="00135D3B" w:rsidRDefault="00135D3B" w:rsidP="00135D3B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135D3B">
        <w:rPr>
          <w:rFonts w:ascii="Times New Roman" w:hAnsi="Times New Roman" w:cs="Times New Roman"/>
          <w:b/>
          <w:bCs/>
          <w:sz w:val="28"/>
          <w:szCs w:val="28"/>
          <w:lang w:val="el-GR"/>
        </w:rPr>
        <w:t>ΣΤΙΣ 14 ΙΑΝΟΥΑΡΙΟΥ 2020.</w:t>
      </w:r>
    </w:p>
    <w:p w14:paraId="2086D231" w14:textId="77777777" w:rsidR="00135D3B" w:rsidRDefault="00135D3B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154C5ADA" w14:textId="54E7403B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>Θέλω να καλωσορίσω όλους στο σημερινό Σεμινάριο για το περιβάλλον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ιδιαίτερα όμως τους ομιλητές μας από το εξωτερικό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0E91D768" w14:textId="77777777" w:rsidR="00976225" w:rsidRP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2D46105F" w14:textId="0847BB79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εμινάριο ήταν μια οφειλόμενη ενέργεια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γιατί πριν από δύο περίπου χρόνια ο φίλος </w:t>
      </w:r>
      <w:r w:rsidR="001C4729">
        <w:rPr>
          <w:rFonts w:ascii="Times New Roman" w:hAnsi="Times New Roman" w:cs="Times New Roman"/>
          <w:sz w:val="28"/>
          <w:szCs w:val="28"/>
          <w:lang w:val="en-US"/>
        </w:rPr>
        <w:t>Jean</w:t>
      </w:r>
      <w:r w:rsidR="001C4729" w:rsidRPr="001C4729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1C4729">
        <w:rPr>
          <w:rFonts w:ascii="Times New Roman" w:hAnsi="Times New Roman" w:cs="Times New Roman"/>
          <w:sz w:val="28"/>
          <w:szCs w:val="28"/>
          <w:lang w:val="en-US"/>
        </w:rPr>
        <w:t>Philippe</w:t>
      </w:r>
      <w:r w:rsidR="001C4729" w:rsidRPr="001C472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C4729">
        <w:rPr>
          <w:rFonts w:ascii="Times New Roman" w:hAnsi="Times New Roman" w:cs="Times New Roman"/>
          <w:sz w:val="28"/>
          <w:szCs w:val="28"/>
          <w:lang w:val="en-US"/>
        </w:rPr>
        <w:t>Rageade</w:t>
      </w:r>
      <w:r w:rsidR="001C4729" w:rsidRPr="001C472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από την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καδημία </w:t>
      </w:r>
      <w:r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υρωπαϊκού </w:t>
      </w:r>
      <w:r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ικαίου </w:t>
      </w:r>
      <w:r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ου εισηγήθηκε να διοργανώσουμε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ένα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σεμινάριο για το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Περιβαλλοντικό 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υρωπαϊκό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ίκαιο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αλλά δυστυχώς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λόγω άλλων ειλημμένων υποχρεώσεων δεν υπήρχε τότε η δυνατότητα. Το ότι ευγενικά </w:t>
      </w:r>
      <w:r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εν αποδέχθηκα την πρόταση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το έφερα </w:t>
      </w:r>
      <w:proofErr w:type="spellStart"/>
      <w:r w:rsidRPr="00976225">
        <w:rPr>
          <w:rFonts w:ascii="Times New Roman" w:hAnsi="Times New Roman" w:cs="Times New Roman"/>
          <w:sz w:val="28"/>
          <w:szCs w:val="28"/>
          <w:lang w:val="el-GR"/>
        </w:rPr>
        <w:t>βαρέως</w:t>
      </w:r>
      <w:proofErr w:type="spellEnd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με την πρώτη ευκαιρία που μας δόθηκε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έγραψα στο φίλ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55E04">
        <w:rPr>
          <w:rFonts w:ascii="Times New Roman" w:hAnsi="Times New Roman" w:cs="Times New Roman"/>
          <w:sz w:val="28"/>
          <w:szCs w:val="28"/>
          <w:lang w:val="en-US"/>
        </w:rPr>
        <w:t>Jean</w:t>
      </w:r>
      <w:r w:rsidR="00055E04" w:rsidRPr="00055E04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055E04">
        <w:rPr>
          <w:rFonts w:ascii="Times New Roman" w:hAnsi="Times New Roman" w:cs="Times New Roman"/>
          <w:sz w:val="28"/>
          <w:szCs w:val="28"/>
          <w:lang w:val="en-US"/>
        </w:rPr>
        <w:t>Philippe</w:t>
      </w:r>
      <w:r w:rsidR="00055E04" w:rsidRPr="00055E0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επαν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αφέροντας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το θέμα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διοργάνωσης ενός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Σ</w:t>
      </w:r>
      <w:r>
        <w:rPr>
          <w:rFonts w:ascii="Times New Roman" w:hAnsi="Times New Roman" w:cs="Times New Roman"/>
          <w:sz w:val="28"/>
          <w:szCs w:val="28"/>
          <w:lang w:val="el-GR"/>
        </w:rPr>
        <w:t>εμιν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  <w:lang w:val="el-GR"/>
        </w:rPr>
        <w:t>ρ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ί</w:t>
      </w:r>
      <w:r>
        <w:rPr>
          <w:rFonts w:ascii="Times New Roman" w:hAnsi="Times New Roman" w:cs="Times New Roman"/>
          <w:sz w:val="28"/>
          <w:szCs w:val="28"/>
          <w:lang w:val="el-GR"/>
        </w:rPr>
        <w:t>ου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 για το Περιβάλλον</w:t>
      </w:r>
      <w:r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2C396C1B" w14:textId="77777777" w:rsidR="00976225" w:rsidRPr="00976225" w:rsidRDefault="00976225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73EEE8AC" w14:textId="1C886D93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Στο παρελθόν διοργανώσαμε από μόνοι μας άλλα δύο σεμινάρια για το περιβάλλον με τη συμμετοχή αρκετών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ομιλητών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από το </w:t>
      </w:r>
      <w:r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υμβούλιο της </w:t>
      </w:r>
      <w:r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πικρατείας της Ελλάδος. Ανέκαθεν το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νώτατο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ικαστήριο θεωρούσε 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 xml:space="preserve">τα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θέματα περιβάλλοντος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ως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υψίστης σημασίας. Υπάρχει αρκετή νομολογία για περιβαλλοντικά θέματα όμως έφτασε ο καιρός που κάποια θέματα ίσως να πρέπει να τα ξανά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επισκεφτούμε με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βάση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τα σημερινά δεδομένα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ώστε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 xml:space="preserve"> να βεβαιωθούμε ότι οι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885CE2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885CE2" w:rsidRPr="00976225">
        <w:rPr>
          <w:rFonts w:ascii="Times New Roman" w:hAnsi="Times New Roman" w:cs="Times New Roman"/>
          <w:sz w:val="28"/>
          <w:szCs w:val="28"/>
          <w:lang w:val="el-GR"/>
        </w:rPr>
        <w:t>ομολογιακές</w:t>
      </w:r>
      <w:proofErr w:type="spellEnd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μας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885CE2" w:rsidRPr="00976225">
        <w:rPr>
          <w:rFonts w:ascii="Times New Roman" w:hAnsi="Times New Roman" w:cs="Times New Roman"/>
          <w:sz w:val="28"/>
          <w:szCs w:val="28"/>
          <w:lang w:val="el-GR"/>
        </w:rPr>
        <w:t>ντ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ι</w:t>
      </w:r>
      <w:r w:rsidR="00885CE2" w:rsidRPr="00976225">
        <w:rPr>
          <w:rFonts w:ascii="Times New Roman" w:hAnsi="Times New Roman" w:cs="Times New Roman"/>
          <w:sz w:val="28"/>
          <w:szCs w:val="28"/>
          <w:lang w:val="el-GR"/>
        </w:rPr>
        <w:t>λήψ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ει</w:t>
      </w:r>
      <w:r w:rsidR="00885CE2" w:rsidRPr="00976225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συνάδουν με το ευρωπαϊκό κεκτημένο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ις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ευρωπαϊκές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δηγίες.</w:t>
      </w:r>
    </w:p>
    <w:p w14:paraId="2443CD0A" w14:textId="77777777" w:rsidR="00976225" w:rsidRPr="00976225" w:rsidRDefault="00976225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268EF0BB" w14:textId="117B5513" w:rsidR="00055E04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Τα θέματα που επιλέξαμε μαζί με την </w:t>
      </w:r>
      <w:proofErr w:type="spellStart"/>
      <w:r w:rsidR="00885CE2">
        <w:rPr>
          <w:rFonts w:ascii="Times New Roman" w:hAnsi="Times New Roman" w:cs="Times New Roman"/>
          <w:sz w:val="28"/>
          <w:szCs w:val="28"/>
          <w:lang w:val="el-GR"/>
        </w:rPr>
        <w:t>Δρ</w:t>
      </w:r>
      <w:proofErr w:type="spellEnd"/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Κλεονίκη </w:t>
      </w:r>
      <w:proofErr w:type="spellStart"/>
      <w:r w:rsidR="00885CE2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ου</w:t>
      </w:r>
      <w:r w:rsidR="00990938">
        <w:rPr>
          <w:rFonts w:ascii="Times New Roman" w:hAnsi="Times New Roman" w:cs="Times New Roman"/>
          <w:sz w:val="28"/>
          <w:szCs w:val="28"/>
          <w:lang w:val="el-GR"/>
        </w:rPr>
        <w:t>ϊ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κλή</w:t>
      </w:r>
      <w:proofErr w:type="spellEnd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τους άλλους ομιλητές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είναι άκρως ενδιαφέροντα και είμαι βέβαιος ότι όχι μόνον θα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σας κρατήσουν το ενδιαφέρον αλλά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κ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αι θα σας ενημερώσουν για τα όσα διαδραματίζονται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τόσο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στην Ευρώπη όσο και στην Κύπρο σε σχέση με τ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προστασία της φύσης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, με έμφαση στην προστασία των ειδών και των </w:t>
      </w:r>
      <w:proofErr w:type="spellStart"/>
      <w:r w:rsidR="00055E04">
        <w:rPr>
          <w:rFonts w:ascii="Times New Roman" w:hAnsi="Times New Roman" w:cs="Times New Roman"/>
          <w:sz w:val="28"/>
          <w:szCs w:val="28"/>
          <w:lang w:val="el-GR"/>
        </w:rPr>
        <w:t>οικ</w:t>
      </w:r>
      <w:r w:rsidR="00351137">
        <w:rPr>
          <w:rFonts w:ascii="Times New Roman" w:hAnsi="Times New Roman" w:cs="Times New Roman"/>
          <w:sz w:val="28"/>
          <w:szCs w:val="28"/>
          <w:lang w:val="el-GR"/>
        </w:rPr>
        <w:t>οτό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πων</w:t>
      </w:r>
      <w:proofErr w:type="spellEnd"/>
      <w:r w:rsidR="00055E04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078B46E3" w14:textId="77777777" w:rsidR="00976225" w:rsidRPr="00976225" w:rsidRDefault="00976225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3624AE39" w14:textId="136E41D2" w:rsidR="00976225" w:rsidRDefault="00885CE2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Ό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πως είδατε και στο </w:t>
      </w:r>
      <w:r>
        <w:rPr>
          <w:rFonts w:ascii="Times New Roman" w:hAnsi="Times New Roman" w:cs="Times New Roman"/>
          <w:sz w:val="28"/>
          <w:szCs w:val="28"/>
          <w:lang w:val="el-GR"/>
        </w:rPr>
        <w:t>Π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ρόγραμμα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επιμέρους θέματα καλύπτουν την προστασία των ειδών σε περιοχές </w:t>
      </w:r>
      <w:proofErr w:type="spellStart"/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Νατούρα</w:t>
      </w:r>
      <w:proofErr w:type="spellEnd"/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2000, το </w:t>
      </w:r>
      <w:proofErr w:type="spellStart"/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ενωσιακό</w:t>
      </w:r>
      <w:proofErr w:type="spellEnd"/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διεθνές πλαίσιο για την παράνομη θανάτωση, 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 xml:space="preserve">την 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παγ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ίδευση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εμπορία ειδών καθώς και την εφαρμογή της 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351137">
        <w:rPr>
          <w:rFonts w:ascii="Times New Roman" w:hAnsi="Times New Roman" w:cs="Times New Roman"/>
          <w:sz w:val="28"/>
          <w:szCs w:val="28"/>
          <w:lang w:val="el-GR"/>
        </w:rPr>
        <w:t xml:space="preserve">δηγίας για τους </w:t>
      </w:r>
      <w:proofErr w:type="spellStart"/>
      <w:r w:rsidR="00351137">
        <w:rPr>
          <w:rFonts w:ascii="Times New Roman" w:hAnsi="Times New Roman" w:cs="Times New Roman"/>
          <w:sz w:val="28"/>
          <w:szCs w:val="28"/>
          <w:lang w:val="el-GR"/>
        </w:rPr>
        <w:t>οικοτό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πους</w:t>
      </w:r>
      <w:proofErr w:type="spellEnd"/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64D3EF47" w14:textId="77777777" w:rsidR="00976225" w:rsidRPr="00976225" w:rsidRDefault="00976225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383CA184" w14:textId="77C07CE5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>Σε ό,τι αφορά την</w:t>
      </w:r>
      <w:r w:rsidR="00C74A8D" w:rsidRPr="00C74A8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>περιβαλλοντική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 xml:space="preserve"> κατάσταση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στην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Κύπρο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ομολογώ ότι δυσκολευτήκαμε να εντοπίσουμε κάποιο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που να ειδικεύεται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 στη νομική πτυχή των περιβαλλοντικών θεμάτων,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γι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’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αυτό ευχαριστώ τους δύο ομιλητές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μας,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την κυρία 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>Έ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να </w:t>
      </w:r>
      <w:proofErr w:type="spellStart"/>
      <w:r w:rsidRPr="00976225">
        <w:rPr>
          <w:rFonts w:ascii="Times New Roman" w:hAnsi="Times New Roman" w:cs="Times New Roman"/>
          <w:sz w:val="28"/>
          <w:szCs w:val="28"/>
          <w:lang w:val="el-GR"/>
        </w:rPr>
        <w:t>Στυλιανοπούλου</w:t>
      </w:r>
      <w:proofErr w:type="spellEnd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55E04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από το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Τμήμα Περιβάλλοντος του Υ</w:t>
      </w:r>
      <w:r w:rsidR="00055E04" w:rsidRPr="00976225">
        <w:rPr>
          <w:rFonts w:ascii="Times New Roman" w:hAnsi="Times New Roman" w:cs="Times New Roman"/>
          <w:sz w:val="28"/>
          <w:szCs w:val="28"/>
          <w:lang w:val="el-GR"/>
        </w:rPr>
        <w:t>πουργεί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ου</w:t>
      </w:r>
      <w:r w:rsidR="00055E04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Γεωργίας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και τον κύριο Πέτρο </w:t>
      </w:r>
      <w:proofErr w:type="spellStart"/>
      <w:r w:rsidR="00B21B3E">
        <w:rPr>
          <w:rFonts w:ascii="Times New Roman" w:hAnsi="Times New Roman" w:cs="Times New Roman"/>
          <w:sz w:val="28"/>
          <w:szCs w:val="28"/>
          <w:lang w:val="el-GR"/>
        </w:rPr>
        <w:t>Αναγι</w:t>
      </w:r>
      <w:r w:rsidR="00351137">
        <w:rPr>
          <w:rFonts w:ascii="Times New Roman" w:hAnsi="Times New Roman" w:cs="Times New Roman"/>
          <w:sz w:val="28"/>
          <w:szCs w:val="28"/>
          <w:lang w:val="el-GR"/>
        </w:rPr>
        <w:t>ωτό</w:t>
      </w:r>
      <w:proofErr w:type="spellEnd"/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 από την Υπηρεσία Θήρας και Πανίδας, οι οποίοι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αποδέχθηκαν την πρόσκλησ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μας για να μας ενημερώσουν για την κατάσταση 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ου επικρατεί σήμερα στην Κύπρο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 xml:space="preserve"> σε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ό,τι αφορά την προστασία τ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ου φυσικού περιβάλλοντος,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των ειδών και την παράνομη θανάτωσ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τους.</w:t>
      </w:r>
    </w:p>
    <w:p w14:paraId="0C5DBC01" w14:textId="77777777" w:rsidR="00C602DE" w:rsidRPr="00976225" w:rsidRDefault="00C602DE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090D1282" w14:textId="42153FF1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ημερινό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εμινάριο έχει και μια άλλη ιδιαιτερότητα. Είναι ακόμη μια κοινή εκδήλωση μεταξύ επαρχιακ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>ών δικαστών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, δικαστών του διοικητικού δικαστηρίου και νομικών λειτουργών από την μια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μελών της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ομικής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πηρεσίας από την άλλη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οι οποίοι έχουν ιδιαίτερο ενδιαφέρον για περιβαλλοντικά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θ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έματα. Όπως γνωρίζετε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όπου η φύση του εκπαιδευτικού προγράμματος το επιτρέπει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προσπαθούμε να διοργανώ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ουμε κοινές συναντήσεις. 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Μέχρι τώρα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όλες οι κοινές συναντήσεις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στέφθηκ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αν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με επιτυχία.</w:t>
      </w:r>
    </w:p>
    <w:p w14:paraId="319255C0" w14:textId="77777777" w:rsidR="00C602DE" w:rsidRPr="00976225" w:rsidRDefault="00C602DE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6C36C330" w14:textId="61ADF1DE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Όπως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 xml:space="preserve">σε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κάθε σωστό εκπαιδευτικό πρόγραμμα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θα έχετε την ευκαιρία να συζητήσετε μέσα από δύο φανταστικά σενάρια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που ετοίμασε ο κύριος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Πυ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ργάκης και η υπόλοιπη ομάδα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 xml:space="preserve">των εκπαιδευτών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και τα οποία αφορούν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την εφαρμογή του άρθρου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6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της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δηγίας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για τους </w:t>
      </w:r>
      <w:proofErr w:type="spellStart"/>
      <w:r w:rsidR="00040F74">
        <w:rPr>
          <w:rFonts w:ascii="Times New Roman" w:hAnsi="Times New Roman" w:cs="Times New Roman"/>
          <w:sz w:val="28"/>
          <w:szCs w:val="28"/>
          <w:lang w:val="el-GR"/>
        </w:rPr>
        <w:t>Οικοτόπους</w:t>
      </w:r>
      <w:proofErr w:type="spellEnd"/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 κ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αθώς και για την παράνομη θανάτωση, παγ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ίδευση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εμπορία ειδών.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πρώτο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αφορά την προστασία τον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χελωνών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‘</w:t>
      </w:r>
      <w:r w:rsidR="00040F74"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Κ</w:t>
      </w:r>
      <w:r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αρέτα</w:t>
      </w:r>
      <w:r w:rsidR="00040F74"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-Κ</w:t>
      </w:r>
      <w:r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αρέτα</w:t>
      </w:r>
      <w:r w:rsidR="00040F74"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’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το άλλο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το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γνωστό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‘</w:t>
      </w:r>
      <w:proofErr w:type="spellStart"/>
      <w:r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Το</w:t>
      </w:r>
      <w:r w:rsidR="00381FDA">
        <w:rPr>
          <w:rFonts w:ascii="Times New Roman" w:hAnsi="Times New Roman" w:cs="Times New Roman"/>
          <w:i/>
          <w:iCs/>
          <w:sz w:val="28"/>
          <w:szCs w:val="28"/>
          <w:lang w:val="el-GR"/>
        </w:rPr>
        <w:t>υ</w:t>
      </w:r>
      <w:r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ρκοτσοπανάκο</w:t>
      </w:r>
      <w:proofErr w:type="spellEnd"/>
      <w:r w:rsidR="00040F74"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’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, ένα από τα σπ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άνια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ε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ίδη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πτηνών στη λίμνη Παραλιμνίου.</w:t>
      </w:r>
    </w:p>
    <w:p w14:paraId="6B73EED3" w14:textId="77777777" w:rsidR="00040F74" w:rsidRDefault="00040F74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534426EA" w14:textId="33E7A6CD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Θα ήθελα να ευχαριστήσω την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καδημία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υρωπαϊκού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ικαίου και ιδιαίτερα την αγ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πη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τή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Κλεονίκη </w:t>
      </w:r>
      <w:proofErr w:type="spellStart"/>
      <w:r w:rsidR="00040F74">
        <w:rPr>
          <w:rFonts w:ascii="Times New Roman" w:hAnsi="Times New Roman" w:cs="Times New Roman"/>
          <w:sz w:val="28"/>
          <w:szCs w:val="28"/>
          <w:lang w:val="el-GR"/>
        </w:rPr>
        <w:t>Που</w:t>
      </w:r>
      <w:r w:rsidR="00990938">
        <w:rPr>
          <w:rFonts w:ascii="Times New Roman" w:hAnsi="Times New Roman" w:cs="Times New Roman"/>
          <w:sz w:val="28"/>
          <w:szCs w:val="28"/>
          <w:lang w:val="el-GR"/>
        </w:rPr>
        <w:t>ϊ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κλή</w:t>
      </w:r>
      <w:proofErr w:type="spellEnd"/>
      <w:r w:rsidR="00040F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η οποία από τον Απρίλη του 2019 μαζί με την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Φανή </w:t>
      </w:r>
      <w:proofErr w:type="spellStart"/>
      <w:r w:rsidRPr="00976225">
        <w:rPr>
          <w:rFonts w:ascii="Times New Roman" w:hAnsi="Times New Roman" w:cs="Times New Roman"/>
          <w:sz w:val="28"/>
          <w:szCs w:val="28"/>
          <w:lang w:val="el-GR"/>
        </w:rPr>
        <w:t>Χατζ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ηφάνη</w:t>
      </w:r>
      <w:proofErr w:type="spellEnd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της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χολής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Δικαστών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εργάστηκαν σκληρά για την ετοιμασία του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 Προγράμματος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του σημερινού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σεμιναρίου.</w:t>
      </w:r>
    </w:p>
    <w:p w14:paraId="5D4D4DDC" w14:textId="77777777" w:rsidR="00976225" w:rsidRP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381A2F66" w14:textId="3D77CB9B" w:rsidR="00055E04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Επίσης θα ήθελα να ευχαριστήσω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την Ευρωπαϊκή Επιτροπή,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όλους τους ομιλητές που είχαν την καλοσύνη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παρά το </w:t>
      </w:r>
      <w:r w:rsidR="00040F74" w:rsidRPr="00976225">
        <w:rPr>
          <w:rFonts w:ascii="Times New Roman" w:hAnsi="Times New Roman" w:cs="Times New Roman"/>
          <w:sz w:val="28"/>
          <w:szCs w:val="28"/>
          <w:lang w:val="el-GR"/>
        </w:rPr>
        <w:t>βεβαρυμμένο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πρόγραμμα τους να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ταξιδε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ύ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σουν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στην Κύπρο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η οποία είναι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ένα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από</w:t>
      </w:r>
      <w:bookmarkStart w:id="0" w:name="_GoBack"/>
      <w:bookmarkEnd w:id="0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πιο απόμακρα φ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λάκια της 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υρωπα</w:t>
      </w:r>
      <w:r w:rsidR="00C73D47">
        <w:rPr>
          <w:rFonts w:ascii="Times New Roman" w:hAnsi="Times New Roman" w:cs="Times New Roman"/>
          <w:sz w:val="28"/>
          <w:szCs w:val="28"/>
          <w:lang w:val="el-GR"/>
        </w:rPr>
        <w:t>ϊ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κής 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Έ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νωσης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ομολογουμένως ολίγον απομονωμένο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για να μας μεταφέρουν τις γνώσεις τους για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περιβαλλοντικ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ό ευρωπαϊκό δίκαιο.</w:t>
      </w:r>
    </w:p>
    <w:p w14:paraId="11B5261B" w14:textId="77777777" w:rsidR="00976225" w:rsidRP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76F991BE" w14:textId="6170D2D2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Θερμές ευχαριστίες 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κ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αι στο προσωπικό της 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χολής 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ικαστών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 Φανή, 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 xml:space="preserve">Έλενα και </w:t>
      </w:r>
      <w:proofErr w:type="spellStart"/>
      <w:r w:rsidR="00135D3B">
        <w:rPr>
          <w:rFonts w:ascii="Times New Roman" w:hAnsi="Times New Roman" w:cs="Times New Roman"/>
          <w:sz w:val="28"/>
          <w:szCs w:val="28"/>
          <w:lang w:val="el-GR"/>
        </w:rPr>
        <w:t>Χαριτίνη</w:t>
      </w:r>
      <w:proofErr w:type="spellEnd"/>
      <w:r w:rsidR="00135D3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που φρόντισ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αν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ώστε όλα να κυλήσουν ομαλά σήμερα.</w:t>
      </w:r>
    </w:p>
    <w:p w14:paraId="4075177B" w14:textId="77777777" w:rsidR="00135D3B" w:rsidRPr="00976225" w:rsidRDefault="00135D3B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67621F3C" w14:textId="3A552D12" w:rsidR="00135D3B" w:rsidRDefault="00135D3B" w:rsidP="00976225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70AED112" w14:textId="591AC526" w:rsidR="00135D3B" w:rsidRDefault="00135D3B" w:rsidP="00976225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Λευκωσία</w:t>
      </w:r>
    </w:p>
    <w:p w14:paraId="730A3691" w14:textId="5D03399A" w:rsidR="00135D3B" w:rsidRDefault="00135D3B" w:rsidP="00976225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14 Ιανουαρίου 2020</w:t>
      </w:r>
    </w:p>
    <w:p w14:paraId="41FD4545" w14:textId="77777777" w:rsidR="00381FDA" w:rsidRDefault="00381FDA" w:rsidP="00976225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2C5752EA" w14:textId="77777777" w:rsidR="00381FDA" w:rsidRDefault="00381FDA" w:rsidP="00976225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2D14B599" w14:textId="77777777" w:rsidR="00381FDA" w:rsidRDefault="00381FDA" w:rsidP="00976225">
      <w:pPr>
        <w:spacing w:line="360" w:lineRule="auto"/>
        <w:rPr>
          <w:rFonts w:ascii="Times New Roman" w:hAnsi="Times New Roman" w:cs="Times New Roman"/>
          <w:sz w:val="16"/>
          <w:szCs w:val="16"/>
          <w:lang w:val="el-GR"/>
        </w:rPr>
      </w:pPr>
    </w:p>
    <w:p w14:paraId="7F81C4C6" w14:textId="77777777" w:rsidR="004F5B6B" w:rsidRDefault="004F5B6B" w:rsidP="00976225">
      <w:pPr>
        <w:spacing w:line="360" w:lineRule="auto"/>
        <w:rPr>
          <w:rFonts w:ascii="Times New Roman" w:hAnsi="Times New Roman" w:cs="Times New Roman"/>
          <w:sz w:val="16"/>
          <w:szCs w:val="16"/>
          <w:lang w:val="el-GR"/>
        </w:rPr>
      </w:pPr>
    </w:p>
    <w:p w14:paraId="3066D425" w14:textId="77777777" w:rsidR="004F5B6B" w:rsidRDefault="004F5B6B" w:rsidP="00976225">
      <w:pPr>
        <w:spacing w:line="360" w:lineRule="auto"/>
        <w:rPr>
          <w:rFonts w:ascii="Times New Roman" w:hAnsi="Times New Roman" w:cs="Times New Roman"/>
          <w:sz w:val="16"/>
          <w:szCs w:val="16"/>
          <w:lang w:val="el-GR"/>
        </w:rPr>
      </w:pPr>
    </w:p>
    <w:p w14:paraId="0E877937" w14:textId="4581DEDC" w:rsidR="00381FDA" w:rsidRPr="004F5B6B" w:rsidRDefault="00381FDA" w:rsidP="00976225">
      <w:pPr>
        <w:spacing w:line="360" w:lineRule="auto"/>
        <w:rPr>
          <w:rFonts w:ascii="Times New Roman" w:hAnsi="Times New Roman" w:cs="Times New Roman"/>
          <w:sz w:val="16"/>
          <w:szCs w:val="16"/>
          <w:lang w:val="el-GR"/>
        </w:rPr>
      </w:pPr>
    </w:p>
    <w:sectPr w:rsidR="00381FDA" w:rsidRPr="004F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25"/>
    <w:rsid w:val="00040F74"/>
    <w:rsid w:val="00055E04"/>
    <w:rsid w:val="000D1123"/>
    <w:rsid w:val="00135D3B"/>
    <w:rsid w:val="001C4729"/>
    <w:rsid w:val="00351137"/>
    <w:rsid w:val="00381FDA"/>
    <w:rsid w:val="004F5B6B"/>
    <w:rsid w:val="006363A6"/>
    <w:rsid w:val="00885CE2"/>
    <w:rsid w:val="00906E11"/>
    <w:rsid w:val="00976225"/>
    <w:rsid w:val="00990938"/>
    <w:rsid w:val="009E318C"/>
    <w:rsid w:val="00B21B3E"/>
    <w:rsid w:val="00BA558D"/>
    <w:rsid w:val="00C602DE"/>
    <w:rsid w:val="00C73D47"/>
    <w:rsid w:val="00C74A8D"/>
    <w:rsid w:val="00C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774F"/>
  <w15:chartTrackingRefBased/>
  <w15:docId w15:val="{ECD749A8-C567-4A7F-866F-AEAEE2E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762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22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erotocritos@cytanet.com.cy</dc:creator>
  <cp:keywords/>
  <dc:description/>
  <cp:lastModifiedBy>Elena Noekleous</cp:lastModifiedBy>
  <cp:revision>4</cp:revision>
  <cp:lastPrinted>2020-01-16T10:24:00Z</cp:lastPrinted>
  <dcterms:created xsi:type="dcterms:W3CDTF">2020-01-16T10:56:00Z</dcterms:created>
  <dcterms:modified xsi:type="dcterms:W3CDTF">2020-01-16T10:59:00Z</dcterms:modified>
</cp:coreProperties>
</file>